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mbria" w:cs="Cambria" w:eastAsia="Cambria" w:hAnsi="Cambria"/>
          <w:color w:val="dc9d08"/>
          <w:sz w:val="42"/>
          <w:szCs w:val="42"/>
        </w:rPr>
      </w:pPr>
      <w:r w:rsidDel="00000000" w:rsidR="00000000" w:rsidRPr="00000000">
        <w:rPr>
          <w:rFonts w:ascii="Cambria" w:cs="Cambria" w:eastAsia="Cambria" w:hAnsi="Cambria"/>
          <w:color w:val="dc9d08"/>
          <w:sz w:val="42"/>
          <w:szCs w:val="42"/>
          <w:rtl w:val="0"/>
        </w:rPr>
        <w:t xml:space="preserve">The Truffle Hunters | Truflarze</w:t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reżyseria: Michael Dweck, Gregory Kershaw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scenariusz: Michael Dweck, Gregory Kershaw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obsada: Piero Botto, Sergio Cauda, Maria Cicciù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czas trwania: 1h 24 min.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gatunek: dokumentalny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dystrybucja PL: M2 Films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Magiczny, czarujący, pełen ciepła i humoru film o ludziach, którzy znaleźli swój przepis na szczęście – od lat, w lasach włoskiego Piemontu, zbierają razem ze swoimi psami trufle i nie wyobrażają sobie, że mogliby robić cokolwiek innego. Wyprodukowany przez Lucę Guadagnino, reżysera „Tamtych dni, tamtych nocy” wyjątkowy dokument, który zachwycił widzów i krytyków na całym świecie.</w:t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Opis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Po obejrzeniu tego filmu będziecie chcieli rzucić wszystko i wyjechać do Włoch, aby w piemonckich górach zbierać trufle! Carlo, Enrico, Piero i Sergio mieszkają nieopodal Mediolanu, gdzie od lat razem ze swoimi ukochanymi psami szukają rzadkich i drogich trufli Alba. Ten niezwykły rarytas jest przedmiotem pożądania ludzi na całym świecie, którzy gotowi są zapłacić za niego niemal każdą cenę. Okazuje się jednak, że w niektórych miejscach nie wszystko jest na sprzedaż. Dla grupy uroczych włoskich staruszków trufle to nie żyła złota, a przepis na szczęście, które każdego dnia odnajdują na nowo na szlakach piemonckich lasów.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Głosy prasy</w:t>
      </w:r>
    </w:p>
    <w:p w:rsidR="00000000" w:rsidDel="00000000" w:rsidP="00000000" w:rsidRDefault="00000000" w:rsidRPr="00000000" w14:paraId="00000010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Hymn na cześć życia i wszystkich jego smaków</w:t>
      </w:r>
    </w:p>
    <w:p w:rsidR="00000000" w:rsidDel="00000000" w:rsidP="00000000" w:rsidRDefault="00000000" w:rsidRPr="00000000" w14:paraId="0000001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Łukasz Knap, Newsweek</w:t>
      </w:r>
    </w:p>
    <w:p w:rsidR="00000000" w:rsidDel="00000000" w:rsidP="00000000" w:rsidRDefault="00000000" w:rsidRPr="00000000" w14:paraId="0000001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Film, z którego wychodzisz z myślą: „życie jest piękne”. (…) zrealizowany jak piękne, klasyczne, czyste malarstwo </w:t>
      </w:r>
    </w:p>
    <w:p w:rsidR="00000000" w:rsidDel="00000000" w:rsidP="00000000" w:rsidRDefault="00000000" w:rsidRPr="00000000" w14:paraId="0000001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 Pelczar, Radio RAM</w:t>
      </w:r>
    </w:p>
    <w:p w:rsidR="00000000" w:rsidDel="00000000" w:rsidP="00000000" w:rsidRDefault="00000000" w:rsidRPr="00000000" w14:paraId="0000001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Opowieść o miłości do życia i celebrowaniu przyjemności</w:t>
        <w:br w:type="textWrapping"/>
        <w:t xml:space="preserve">Małgorzata Sadowska, Nowe Horyzonty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Zostawi was z szerokim uśmiechem na twarzy</w:t>
      </w:r>
    </w:p>
    <w:p w:rsidR="00000000" w:rsidDel="00000000" w:rsidP="00000000" w:rsidRDefault="00000000" w:rsidRPr="00000000" w14:paraId="0000001A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Peter Bradshaw, The Guardian</w:t>
      </w:r>
    </w:p>
    <w:p w:rsidR="00000000" w:rsidDel="00000000" w:rsidP="00000000" w:rsidRDefault="00000000" w:rsidRPr="00000000" w14:paraId="0000001B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Opowieść o radości życia i znalezienia w nim czegoś, co naprawdę kochasz</w:t>
      </w:r>
    </w:p>
    <w:p w:rsidR="00000000" w:rsidDel="00000000" w:rsidP="00000000" w:rsidRDefault="00000000" w:rsidRPr="00000000" w14:paraId="0000001D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Karen Han, Polygon</w:t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Proste, ale wielkie kino! </w:t>
      </w:r>
    </w:p>
    <w:p w:rsidR="00000000" w:rsidDel="00000000" w:rsidP="00000000" w:rsidRDefault="00000000" w:rsidRPr="00000000" w14:paraId="00000020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 Kermode, The Observer</w:t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Czarujący! Przychyli wam nieba </w:t>
      </w:r>
    </w:p>
    <w:p w:rsidR="00000000" w:rsidDel="00000000" w:rsidP="00000000" w:rsidRDefault="00000000" w:rsidRPr="00000000" w14:paraId="0000002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Jordan Raup, The Film Stage</w:t>
      </w:r>
    </w:p>
    <w:p w:rsidR="00000000" w:rsidDel="00000000" w:rsidP="00000000" w:rsidRDefault="00000000" w:rsidRPr="00000000" w14:paraId="0000002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Pochwała idei: mniej znaczy więcej</w:t>
      </w:r>
    </w:p>
    <w:p w:rsidR="00000000" w:rsidDel="00000000" w:rsidP="00000000" w:rsidRDefault="00000000" w:rsidRPr="00000000" w14:paraId="0000002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Kevin Maher, The Times</w:t>
      </w:r>
    </w:p>
    <w:p w:rsidR="00000000" w:rsidDel="00000000" w:rsidP="00000000" w:rsidRDefault="00000000" w:rsidRPr="00000000" w14:paraId="0000002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 </w:t>
        <w:br w:type="textWrapping"/>
        <w:t xml:space="preserve">Ten film to celebracja życia!  </w:t>
      </w:r>
    </w:p>
    <w:p w:rsidR="00000000" w:rsidDel="00000000" w:rsidP="00000000" w:rsidRDefault="00000000" w:rsidRPr="00000000" w14:paraId="00000029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Stephanie Bunbury, Sydney Morning Herald </w:t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Unikat!</w:t>
      </w:r>
    </w:p>
    <w:p w:rsidR="00000000" w:rsidDel="00000000" w:rsidP="00000000" w:rsidRDefault="00000000" w:rsidRPr="00000000" w14:paraId="0000002C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Sangeeta Singh-Kurtz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The Cut</w:t>
      </w:r>
    </w:p>
    <w:p w:rsidR="00000000" w:rsidDel="00000000" w:rsidP="00000000" w:rsidRDefault="00000000" w:rsidRPr="00000000" w14:paraId="0000002D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Jak żyć szczęśliwie i uważnie? Ten film cię tego nauczy</w:t>
      </w:r>
    </w:p>
    <w:p w:rsidR="00000000" w:rsidDel="00000000" w:rsidP="00000000" w:rsidRDefault="00000000" w:rsidRPr="00000000" w14:paraId="0000002F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A.O. Scott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Magazine </w:t>
      </w:r>
    </w:p>
    <w:p w:rsidR="00000000" w:rsidDel="00000000" w:rsidP="00000000" w:rsidRDefault="00000000" w:rsidRPr="00000000" w14:paraId="00000030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Ujmujące, zabawne kino, którego wszyscy potrzebujemy. Zatrzymaj się i zobacz jak piękny jest świat </w:t>
      </w:r>
    </w:p>
    <w:p w:rsidR="00000000" w:rsidDel="00000000" w:rsidP="00000000" w:rsidRDefault="00000000" w:rsidRPr="00000000" w14:paraId="0000003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 Hornaday, The Washington Post</w:t>
      </w:r>
    </w:p>
    <w:p w:rsidR="00000000" w:rsidDel="00000000" w:rsidP="00000000" w:rsidRDefault="00000000" w:rsidRPr="00000000" w14:paraId="0000003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Zachwycający! Każda scena jest jak obraz</w:t>
      </w:r>
    </w:p>
    <w:p w:rsidR="00000000" w:rsidDel="00000000" w:rsidP="00000000" w:rsidRDefault="00000000" w:rsidRPr="00000000" w14:paraId="0000003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Deborah Ross,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Spectator</w:t>
      </w:r>
    </w:p>
    <w:p w:rsidR="00000000" w:rsidDel="00000000" w:rsidP="00000000" w:rsidRDefault="00000000" w:rsidRPr="00000000" w14:paraId="0000003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Uczta dla oczu i duszy!</w:t>
      </w:r>
    </w:p>
    <w:p w:rsidR="00000000" w:rsidDel="00000000" w:rsidP="00000000" w:rsidRDefault="00000000" w:rsidRPr="00000000" w14:paraId="00000038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David Rooney, The Hollywood Reporter</w:t>
      </w:r>
    </w:p>
    <w:p w:rsidR="00000000" w:rsidDel="00000000" w:rsidP="00000000" w:rsidRDefault="00000000" w:rsidRPr="00000000" w14:paraId="00000039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Wspaniała podróż! Nie oprzesz się radości, którą zaraża ten film </w:t>
      </w:r>
    </w:p>
    <w:p w:rsidR="00000000" w:rsidDel="00000000" w:rsidP="00000000" w:rsidRDefault="00000000" w:rsidRPr="00000000" w14:paraId="0000003B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Tamris Laffly, Variety</w:t>
      </w:r>
    </w:p>
    <w:p w:rsidR="00000000" w:rsidDel="00000000" w:rsidP="00000000" w:rsidRDefault="00000000" w:rsidRPr="00000000" w14:paraId="0000003C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tych zachwycających kadrach kryje się spontaniczność i radość, ale także prawdziwe piękno życia </w:t>
      </w:r>
    </w:p>
    <w:p w:rsidR="00000000" w:rsidDel="00000000" w:rsidP="00000000" w:rsidRDefault="00000000" w:rsidRPr="00000000" w14:paraId="0000003E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Ian Freer, </w:t>
      </w:r>
      <w:hyperlink r:id="rId8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Empire Magazine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nie tylko piękny film, ale też wspaniałe kino dla miłośników psów</w:t>
      </w:r>
    </w:p>
    <w:p w:rsidR="00000000" w:rsidDel="00000000" w:rsidP="00000000" w:rsidRDefault="00000000" w:rsidRPr="00000000" w14:paraId="0000004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Benji Wilson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Daily Telegraph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(...) z pewnością jeden z najlepszych filmów o psach!</w:t>
      </w:r>
    </w:p>
    <w:p w:rsidR="00000000" w:rsidDel="00000000" w:rsidP="00000000" w:rsidRDefault="00000000" w:rsidRPr="00000000" w14:paraId="0000004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Jake Coyle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Associated Press</w:t>
      </w:r>
    </w:p>
    <w:p w:rsidR="00000000" w:rsidDel="00000000" w:rsidP="00000000" w:rsidRDefault="00000000" w:rsidRPr="00000000" w14:paraId="0000004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cut.com/author/sangeeta-singh-kurtz/" TargetMode="External"/><Relationship Id="rId8" Type="http://schemas.openxmlformats.org/officeDocument/2006/relationships/hyperlink" Target="https://www.rottentomatoes.com/source-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Mxa5kUlkHxCNjJF+gvBDfYQNQ==">AMUW2mVsURNHJRGmKQIKDTxOwBZuuXDhiNo7DcW7bedcx+BEcd4ZzNQvlLDWHYiArMETutCeYcoHwpYhBxSk/Czrk0wEAkPwRiTIhaQObCHzzTKuGXvk0mE=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